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10771" w:type="dxa"/>
        <w:tblLayout w:type="fixed"/>
        <w:tblLook w:val="01E0" w:firstRow="1" w:lastRow="1" w:firstColumn="1" w:lastColumn="1" w:noHBand="0" w:noVBand="0"/>
      </w:tblPr>
      <w:tblGrid>
        <w:gridCol w:w="1401"/>
        <w:gridCol w:w="1061"/>
        <w:gridCol w:w="1061"/>
        <w:gridCol w:w="1061"/>
        <w:gridCol w:w="3385"/>
        <w:gridCol w:w="1401"/>
        <w:gridCol w:w="1401"/>
      </w:tblGrid>
      <w:tr w:rsidR="00741C8F">
        <w:trPr>
          <w:tblHeader/>
        </w:trPr>
        <w:tc>
          <w:tcPr>
            <w:tcW w:w="1401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bookmarkStart w:id="0" w:name="__bookmark_1"/>
            <w:bookmarkStart w:id="1" w:name="_GoBack" w:colFirst="4" w:colLast="4"/>
            <w:bookmarkEnd w:id="0"/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Tipo</w:t>
            </w:r>
          </w:p>
        </w:tc>
        <w:tc>
          <w:tcPr>
            <w:tcW w:w="1061" w:type="dxa"/>
            <w:shd w:val="clear" w:color="auto" w:fill="C0C0C0"/>
            <w:tcMar>
              <w:top w:w="0" w:type="dxa"/>
              <w:left w:w="0" w:type="dxa"/>
              <w:bottom w:w="0" w:type="dxa"/>
              <w:right w:w="6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Ano</w:t>
            </w:r>
          </w:p>
        </w:tc>
        <w:tc>
          <w:tcPr>
            <w:tcW w:w="1061" w:type="dxa"/>
            <w:shd w:val="clear" w:color="auto" w:fill="C0C0C0"/>
            <w:tcMar>
              <w:top w:w="0" w:type="dxa"/>
              <w:left w:w="0" w:type="dxa"/>
              <w:bottom w:w="0" w:type="dxa"/>
              <w:right w:w="6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Número</w:t>
            </w:r>
          </w:p>
        </w:tc>
        <w:tc>
          <w:tcPr>
            <w:tcW w:w="1061" w:type="dxa"/>
            <w:shd w:val="clear" w:color="auto" w:fill="C0C0C0"/>
            <w:tcMar>
              <w:top w:w="0" w:type="dxa"/>
              <w:left w:w="0" w:type="dxa"/>
              <w:bottom w:w="0" w:type="dxa"/>
              <w:right w:w="6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Código</w:t>
            </w:r>
          </w:p>
        </w:tc>
        <w:tc>
          <w:tcPr>
            <w:tcW w:w="3385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Nome / Razão Social</w:t>
            </w:r>
          </w:p>
        </w:tc>
        <w:tc>
          <w:tcPr>
            <w:tcW w:w="1401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CPF / CNPJ</w:t>
            </w:r>
          </w:p>
        </w:tc>
        <w:tc>
          <w:tcPr>
            <w:tcW w:w="1401" w:type="dxa"/>
            <w:shd w:val="clear" w:color="auto" w:fill="C0C0C0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Situação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R.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469.***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>.449-53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919.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.179-34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M. de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016.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.339-89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379.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.289-34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M.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458.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.059-20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M. 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938.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.859-20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 B. 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028.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.639-62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3450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 A.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021.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.969-66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3484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021.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.189-64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D. K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031.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.729-58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 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094.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.129-34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 F. 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027.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.249-93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E. H. M. H.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217.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.739-72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 R. 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029.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.549-73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H.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009.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.579-91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217.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.549-04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I. M. O.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213E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007.</w:t>
            </w:r>
            <w:r w:rsidR="000213E5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.899-70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J. A.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575.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.669-34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8648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de 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311.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P.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026.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.639-44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de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005.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.839-66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R.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023.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.549-71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V. de 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292.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8982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do 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DA28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794.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.409-25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.409-44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9296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O.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S. X.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.079-57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9636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K. G. da S.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.979-13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.739-49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.539-72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10359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.819-47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 L. 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.629-53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11258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2E0C17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 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.209-86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A.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.979-48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.669-87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11363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O.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.529-62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A. dos S. da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.859-49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11517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B. 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.149-49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L.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.999-87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W.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L. 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.059-87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I. da S.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.859-53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C. H.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.629-87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.069-72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L. S. de 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.290-53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J. 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.559-91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A. dos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.709-59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13293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14257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C. A. dos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.389-15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14427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.479-47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.069-34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2E0C17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2E0C17">
              <w:rPr>
                <w:rFonts w:ascii="Arial" w:eastAsia="Arial" w:hAnsi="Arial" w:cs="Arial"/>
                <w:color w:val="000000"/>
                <w:sz w:val="16"/>
                <w:szCs w:val="16"/>
              </w:rPr>
              <w:t>. P.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.639-72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2E0C17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2E0C17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H</w:t>
            </w:r>
            <w:r w:rsidR="002E0C17" w:rsidRPr="002E0C17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W.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.139-04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M. Z.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T. de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.119-91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A.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.389-72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15563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A. C. 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.999-49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V. 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.949-07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415A1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415A1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S</w:t>
            </w:r>
            <w:r w:rsidR="000415A1" w:rsidRPr="000415A1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E.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.439-87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.729-49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.779-68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A. de A. do 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.619-80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M. dos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.649-68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.569-91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.139-68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P. da 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.749-23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24600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.559-00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35270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.479-20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37389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L. 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.299-20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37508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R.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.109-07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38636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T. I. C. LTDA.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.386/0001-10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38997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.329-01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39802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.059-27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41416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42218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.281-20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42420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42668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M. 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.419-53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42714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das 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.779-49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42730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.509-26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42781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J.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.019-52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42846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415A1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415A1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A</w:t>
            </w:r>
            <w:r w:rsidR="000415A1" w:rsidRPr="000415A1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. L. H.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.199-72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43346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44997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F.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.049-87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45047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Z.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.309-64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45675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P. 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.409-59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46183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46191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C.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.645/0001-78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46205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L.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46221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415A1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415A1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G</w:t>
            </w:r>
            <w:r w:rsidR="000415A1" w:rsidRPr="000415A1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. F.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.232/0001-56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46299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46337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G. da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46540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C. 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671.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46663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.359-53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47015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C. V.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.227/0001-06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47104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.929-99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47120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J. 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.059-91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47236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e B. C. de P.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.265/0001-87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47376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F. 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47546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W.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.449-04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47732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P. 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.759-53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47864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.109-00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47880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.159-80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48003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U.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.529-88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48224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.139-67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48739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415A1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415A1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E</w:t>
            </w:r>
            <w:r w:rsidR="000415A1" w:rsidRPr="000415A1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J. Z.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48860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.819-21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49166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P.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.791/0001-77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49280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S. de E LTDA EPP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.746/0001-05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49344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de P. A. e G. Q. I.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.459/0001-11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49484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C.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.887/0001-45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49557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49573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</w:t>
            </w:r>
            <w:r w:rsidR="000415A1">
              <w:rPr>
                <w:rFonts w:ascii="Arial" w:eastAsia="Arial" w:hAnsi="Arial" w:cs="Arial"/>
                <w:color w:val="000000"/>
                <w:sz w:val="16"/>
                <w:szCs w:val="16"/>
              </w:rPr>
              <w:t>. A. da R. 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.569-31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49760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M. H.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49778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0415A1" w:rsidP="000415A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 T.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.005/0001-56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49832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.699-94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49948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de M. de C.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.973/0001-37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50032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J.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.639-15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50059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542C05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542C0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R</w:t>
            </w:r>
            <w:r w:rsidR="00542C05" w:rsidRPr="00542C0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. A. 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.669-91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50113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50121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D.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.094/0001-42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50164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I. N. 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.669-04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50172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C.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.156/0001-06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50202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.399-72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50237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LTDA ME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.331/0001-42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50245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V. LTDA.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.669/0001-89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50253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.309-55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50334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de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.479-59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50415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F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.931/0001-80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50474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542C05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 L. A. e C.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.972/0001-03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50555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T. P. C. e C.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.750/0001-96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50660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542C0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542C05">
              <w:rPr>
                <w:rFonts w:ascii="Arial" w:eastAsia="Arial" w:hAnsi="Arial" w:cs="Arial"/>
                <w:color w:val="000000"/>
                <w:sz w:val="16"/>
                <w:szCs w:val="16"/>
              </w:rPr>
              <w:t>. C. de M.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.219/0001-65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50695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C. de A. de T.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.514/0002-56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50709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.159-04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50857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 G. V. LTDA ME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.867/0001-30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50865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.579-04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50911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 C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.201/0001-96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51047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de J. I. e CIA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.305/0001-21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51136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I. LTDA ME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.247/0001-40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51250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de S. 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.299-01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51322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&amp; C. R. LTDA.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.708/0001-79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51497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A. T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.711/0001-92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51594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R. R.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.366/0001-98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51705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P. C. de C.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.492/0001-00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51713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C. de C. LTDA ME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.492/0002-90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51969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e C. LTDA ME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.614/0001-75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51985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V.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.419/0001-87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52000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.979-54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52094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&amp; 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D.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.780/0001-99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52191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.909-60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52205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W. B.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.016/0001-75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52337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R.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.429-44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52604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e M. de C. LTDA ME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.463/0001-34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52752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N. S.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.639-73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52817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M.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.044/0001-66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53104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E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A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.782/0001-61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53406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C. de M. e E.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.618/0001-84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53600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e R. R.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.814/0001-01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53678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G. LTDA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.255/0001-20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53961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.039/0001-68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54097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.699-01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54100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N. F.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.768/0001-50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54135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.798/0001-38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54291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C. LTDA ME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.255/0001-07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M. de O.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.322/0001-16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54348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6E7745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6E7745" w:rsidRP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C. C. B. e B.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.371/0001-36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54453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E. de M. de O.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.917/0001-12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54577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C. e T. de M.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.916/0001-44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54712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E77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6E7745">
              <w:rPr>
                <w:rFonts w:ascii="Arial" w:eastAsia="Arial" w:hAnsi="Arial" w:cs="Arial"/>
                <w:color w:val="000000"/>
                <w:sz w:val="16"/>
                <w:szCs w:val="16"/>
              </w:rPr>
              <w:t>. I. de A.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.362/0001-04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54755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54780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>. C. e I.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.029/0001-56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54801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.721/0001-38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54925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.204/0001-41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54950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Z.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.581/0001-49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.045/0001-52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55174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 I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.436/0001-41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55239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M. de O. T.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.760/0001-23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55620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.266/0001-05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55808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.529-94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55816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>. B. F.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12.5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.280/0001-51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55883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I. U.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.424/0001-38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55905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M. D.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.956/0001-69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55964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.169-72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56324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.393/0001-55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56332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&amp; CIA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.517/0001-87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56537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F.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.228/0001-30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57010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.359-04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57355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.709-44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.540/0001-38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57770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>. de R. A. O. G. B. do 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.000/4315-08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57940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.875/0001-07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58068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H.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58165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.919-04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58190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das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58351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.529-20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58475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.509-25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58521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.581/0001-04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58653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&amp; N. R.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.602/0001-17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58793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>. E.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.579-48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58807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>. J.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.469-91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58939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e T. da I.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.109/0001-58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59013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e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.459/0001-80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59021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P.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.023/0001-34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59099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U.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.841/0001-25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59102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59218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59315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E.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.039/0001-60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59331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F.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.879/0001-42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59340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S.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59358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.700/0001-23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59498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F2045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F204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H</w:t>
            </w:r>
            <w:r w:rsidR="000F2045" w:rsidRPr="000F204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L. </w:t>
            </w:r>
            <w:r w:rsidRPr="000F2045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LTDA-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.686/0001-02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59587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H.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.709/0001-35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59633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V.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.359-96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59692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59820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.489-20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59838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.665/0001-92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59870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.829-73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59943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V.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.459-65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59951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de L.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.312/0001-15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60003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I. e C. de M.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.763/0001-42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60070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S. &amp;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CIA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.787/0001-08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60143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.129-53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60151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P. U.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.013/0001-28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60208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.239-99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60283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>. R.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.589-72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60291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.609-11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60402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e T. de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EPP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.971/0001-48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60429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F2045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F2045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.653/0001-65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60500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.649-15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60526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N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V.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.510/0001-00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60542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506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.099-34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60712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60887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N.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.129-34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60895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S. N.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.584/0001-47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60941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EPP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.513/0001-88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61085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61220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S. F.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EPP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.467/0001-64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61247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de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.739-00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61425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.169-53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61476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 N. G. de E. E.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.502/0001-14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61557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P.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.327/0001-66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61611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.925/0001-35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61743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M. U. de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.975/0001-09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61778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de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.320-91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61930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I. de A.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.628/0001-70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61964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.689/0001-05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62065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.343/0001-83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62138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.590/0001-50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62170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.679-63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62197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 C. de L.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.601/0001-96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62219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M.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.769-41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62251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.178/0001-26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62278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.134/0008-20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62294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.169/0001-46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62561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.240/0001-03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62570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P.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.696/0001-99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62642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V.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.318/0001-83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62650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.129-90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62740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.879-49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62790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N.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.489/0001-36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62847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F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.509/0001-15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62871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.359-12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62898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.549-47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62928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.694/0001-17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62979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I. C. 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.917/0001-96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63010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.609-49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63053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 I. J.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.907/0001-74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63100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N.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.659-65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63185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.971/0001-66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63207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.954/0001-11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63240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.619/0001-10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63266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.219-77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63274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de M.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.166/0001-78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63312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a D.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.115/0001-03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63380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do B. A. 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.947/0001-99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63401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.573/0001-80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63649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e D.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.095/0001-73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63681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E52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V</w:t>
            </w:r>
            <w:r w:rsidR="000E528F"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W. </w:t>
            </w:r>
            <w:r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.053/0001-10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63711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.099-02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63770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W.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.175/0001-22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63894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G.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.259-00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63983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64181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E52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E528F" w:rsidRP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 A. P. U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.742/0001-46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64211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S.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.449-12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64220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V.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.783/0001-27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64246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.399-13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64408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.749-30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64424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.889-17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64440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.909-20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64580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FILIAL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.700/0002-04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64807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de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092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64920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.809-23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64980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.809-91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65030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.020/0001-98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65080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004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.579-00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65161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.407/0001-27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65196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 M.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.119-04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65277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 D. M. T.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.787/0001-16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65579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B.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.657/0001-53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65706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247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.349-72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65773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A. J. e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CIA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.556/0002-90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65960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V.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970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.919-34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65994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.679-72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66141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  <w:r w:rsidR="000E528F" w:rsidRP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e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639</w:t>
            </w:r>
            <w:r w:rsid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DA28DC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.199-87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66214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I.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.541/0001-12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66222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E52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J</w:t>
            </w:r>
            <w:r w:rsidR="000E528F"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R. H.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.589-68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66273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J.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.125/0001-15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66516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.259-72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66524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H.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354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.579-34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66656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.109-68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66729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e A.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.874/0001-29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66893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de L.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.299-66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66907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F.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.489-90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67075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.089-11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67318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67334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.089-89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67350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M.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.784/0001-89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67415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67423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V.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67482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67539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E52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J</w:t>
            </w:r>
            <w:r w:rsidR="000E528F"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P.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.449-34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67547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.199-34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67555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437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.789-34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67571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.239-15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67610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E52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E</w:t>
            </w:r>
            <w:r w:rsidR="000E528F" w:rsidRP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. J. W.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.939-04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67652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67679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 E. 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.769-20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67709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.409-07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67717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67725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.089-37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67733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.339-58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67814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.379-87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67903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E528F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E528F">
              <w:rPr>
                <w:rFonts w:ascii="Arial" w:eastAsia="Arial" w:hAnsi="Arial" w:cs="Arial"/>
                <w:color w:val="000000"/>
                <w:sz w:val="16"/>
                <w:szCs w:val="16"/>
              </w:rPr>
              <w:t>. N. F.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.989/0002-06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67938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.675/0001-37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68292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.229-49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68462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.925/0001-75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68586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Z.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.988/0001-44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68845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.969/0001-18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68934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P.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.689/0001-16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69027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69140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I.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.739-85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69191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>. H. P.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.439-87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69353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.889-41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69485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69566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.809-53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69574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.039/0001-04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69795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.912/0001-97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70220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423F23">
              <w:rPr>
                <w:rFonts w:ascii="Arial" w:eastAsia="Arial" w:hAnsi="Arial" w:cs="Arial"/>
                <w:color w:val="000000"/>
                <w:sz w:val="16"/>
                <w:szCs w:val="16"/>
              </w:rPr>
              <w:t>. M.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.469-68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71323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53063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J</w:t>
            </w:r>
            <w:r w:rsidR="00053063"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V.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.019-68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71331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.289-72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71927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I.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.569-78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71951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.829-54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72095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.439-20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72192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de O.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.879-13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72451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72818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.282/0001-85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73091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dos S. do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.799-68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73180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.809-45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73199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.659-72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73296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73342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73440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.977/0001-03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73466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da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.075/0001-79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73636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de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.309-25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73652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.769-68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74373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53063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D</w:t>
            </w:r>
            <w:r w:rsidR="00053063"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W.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.769-00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74446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 F.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.993/0001-72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74675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446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74764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.509-79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74861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74926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J.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.269-72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75132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75159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.929-69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75370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 B. do N.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.778/0001-65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75949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>. B. S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/A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.948/0001-12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76058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M. S. I.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.171/0001-47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76384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446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.759-87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76546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.259-47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76635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.669-68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76643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Z.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.289-00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76678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dos S.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.077/0001-50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76708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76716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.369-53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76791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.559-80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76856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M.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.461-70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76961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dos S.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.220/0001-36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77186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do V.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.702-00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77704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>. V.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.987/0001-60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78158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F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.025/0001-16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78247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.379-51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78344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53063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S</w:t>
            </w:r>
            <w:r w:rsidR="00053063"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T. </w:t>
            </w:r>
            <w:r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.882/0001-23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78450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H. S.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.909-19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78506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.489-00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78573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A. J.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&amp; CIA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.556/0001-09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78824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e A.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.904/0001-37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78905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78913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.749-49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79006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.669-09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79170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.829/0001-77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79405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.949-18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79715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53063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V</w:t>
            </w:r>
            <w:r w:rsidR="00053063"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C.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.539-40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79847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.479-68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.439-85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I. 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.876/0001-77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80152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.939-00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80551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80918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Q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.490/0001-48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81019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T.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.777/0001-59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81035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53063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L</w:t>
            </w:r>
            <w:r w:rsidR="00053063"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H.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.379-15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81167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.199-49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81329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da S.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.500-68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81337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443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.939-87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81400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.908-26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81680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53063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J</w:t>
            </w:r>
            <w:r w:rsidR="00053063"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C.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.339-52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81795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e A. K.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.140/0001-91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82074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.889-04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82120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e A.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.149/0001-20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82163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V.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.899-49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82252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B.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.924/0001-11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82368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432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.299-04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82406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.199-80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82430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.489-39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82597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 B.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.045/0001-08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82627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M. S. A. de T.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.461/0001-45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82708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H.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.259-09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82732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B.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.309/0001-12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82830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S. D. D.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.595/0001-52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82848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.119-99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82899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.028/0001-20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83062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e M. de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.892/0001-00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83097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053063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J</w:t>
            </w:r>
            <w:r w:rsidR="00053063" w:rsidRPr="00053063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L. N.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.229-76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83356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.154/0001-43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83410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.759-68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83470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.159-49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83534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B.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83569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M.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.629-12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83577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S.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.659-34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83771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.310/0001-02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83801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.439/0001-71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83879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I. D e L.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EIRELI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.262/0003-75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84123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e A.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.779-49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84247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.699-19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84379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.089-65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84514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H. e C. H. de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84646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T.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.469-87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84875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85103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de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.839-49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85154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85634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053063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053063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C.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.819-34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85758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.019-87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85790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85995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.979-53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86096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P.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.419-56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86258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de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.429-10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86460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.819-91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86843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e C.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.426/0001-11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87009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.849-15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87025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662DF2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.266/0001-44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87114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.297/0001-64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87351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W.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.849-87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87416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.659-87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87726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.619-86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87750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87874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V.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.439-89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87912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.009-90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88285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.080/0001-23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88293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de P. U.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.195/0001-56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88307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R.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.635/0001-54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88510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.536/0001-16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88927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662DF2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662DF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R</w:t>
            </w:r>
            <w:r w:rsidR="00662DF2" w:rsidRPr="00662DF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U. G. 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.259-34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88935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N.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.409-26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88943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O.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.149-02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88986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89036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H. B.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.443/0001-50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89893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91340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da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.347/0001-11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92460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.079-10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92681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.779-88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94285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.119-89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94803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E.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94846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.639-68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95060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.719-72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95168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95290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.299-00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96431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.539-53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97071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.139-49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97209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G. da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.649-04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97560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W. e F.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97870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.779-53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98094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98515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.069-15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98930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.239-49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99961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.349-20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100005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100587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100633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.039-53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100811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.689-91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100870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.489-20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100935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101583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.549-00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101621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.199-49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101656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102024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de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102202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.039-53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102261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103640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.659-72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104108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.039-84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104426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.499-15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106089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.369-04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107468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E.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.709-10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108090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.279-68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109312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S.A.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.764/0322-66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110191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111104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.189-68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111694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.209-06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112437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.739-04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113115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.839-72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113697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113700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.199-49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114200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.879-65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117811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E. R. do V. do I.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.411/0001-56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122467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.477/0001-95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123943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T. M.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.759-00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124001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.929-49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125547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.509-72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128740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132110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.359-53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133515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.119-91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135330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439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.109-59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135933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M.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.618/0001-44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137405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X.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139912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140694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662DF2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662DF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I</w:t>
            </w:r>
            <w:r w:rsidR="00662DF2" w:rsidRPr="00662DF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P. D.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727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.609-63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142514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.078/0001-20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142611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Pr="00662DF2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662DF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A</w:t>
            </w:r>
            <w:r w:rsidR="00662DF2" w:rsidRPr="00662DF2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. R. W.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.589-89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143685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R. de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.288-10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144088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144215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K.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.269-87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146307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G.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.639-49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146820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H.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258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.989-04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147133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L. B. de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.818-50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147605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V. R.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.869-87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148148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.789-72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148210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.239-91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148806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.309-20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149217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M.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.399-53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149322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>. P. 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.379-34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149373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.809-30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149390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P.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.439-91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151254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de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.019-91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152021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J.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.079-20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152080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A.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.129-15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152803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F.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.099-34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153141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>. P. 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.399-72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153672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Z.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.699-68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155713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.059-87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155969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dos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.489-87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156329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662DF2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  <w:r w:rsidR="00662DF2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.829-78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156930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M. S. 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>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.530/0001-99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157660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D024D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DOS P</w:t>
            </w:r>
            <w:r w:rsidR="00D024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.829-65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158208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 W.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.689-00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159662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W.B.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506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.629-15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160890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A.C.A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.032/0001-36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161446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A.S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454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.849-49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162396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.529-34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163503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J.M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.409-53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163546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N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448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.959-53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165115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V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218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.399-68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165735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 F. C.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.342/0001-98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168777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V.P.A.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.369/0001-23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169684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E.M.F.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LTDA-ME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.546/0001-39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170445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M.V.S.C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.531/0001-07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170968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033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.889-34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172502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M.N.G.T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.999-64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172790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C.B.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.131/0001-00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173312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O.M.W.</w:t>
            </w:r>
            <w:r w:rsidR="00A43BB1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.120/0001-80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174602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  <w:r w:rsidR="00D024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  <w:r w:rsidR="00D024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</w:t>
            </w:r>
            <w:r w:rsidR="00D024DC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V</w:t>
            </w:r>
            <w:r w:rsidR="00D024D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.678/0001-50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179493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 w:rsidP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  <w:r w:rsidR="00D024DC">
              <w:rPr>
                <w:rFonts w:ascii="Arial" w:eastAsia="Arial" w:hAnsi="Arial" w:cs="Arial"/>
                <w:color w:val="000000"/>
                <w:sz w:val="16"/>
                <w:szCs w:val="16"/>
              </w:rPr>
              <w:t>.G.B.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179990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F.B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076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.319-15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183563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.519-06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184616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J.R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.249-49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185841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639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.179-72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189510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S.R.S.P.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051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.719-54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190110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</w:t>
            </w:r>
            <w:r w:rsidR="00973152">
              <w:rPr>
                <w:rFonts w:ascii="Arial" w:eastAsia="Arial" w:hAnsi="Arial" w:cs="Arial"/>
                <w:color w:val="000000"/>
                <w:sz w:val="16"/>
                <w:szCs w:val="16"/>
              </w:rPr>
              <w:t>.</w:t>
            </w:r>
            <w:r w:rsidR="00973152" w:rsidRPr="00DA28DC">
              <w:rPr>
                <w:rFonts w:ascii="Arial" w:eastAsia="Arial" w:hAnsi="Arial" w:cs="Arial"/>
                <w:color w:val="000000"/>
                <w:sz w:val="16"/>
                <w:szCs w:val="16"/>
              </w:rPr>
              <w:t>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.839-00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741C8F" w:rsidTr="003A048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41C8F" w:rsidRDefault="00A43BB1" w:rsidP="003A048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196487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D024DC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</w:t>
            </w:r>
            <w:r w:rsidR="00457BD1" w:rsidRPr="00457BD1">
              <w:rPr>
                <w:rFonts w:ascii="Arial" w:eastAsia="Arial" w:hAnsi="Arial" w:cs="Arial"/>
                <w:color w:val="000000"/>
                <w:sz w:val="16"/>
                <w:szCs w:val="16"/>
              </w:rPr>
              <w:t>.***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.019-72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1C8F" w:rsidRDefault="00A43BB1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207667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217.***.669-68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217212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009.***.839-10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217565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P.G.R.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022.***.989-45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218642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021.***.149-73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219410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015.***.859-36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219525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033.***.699-76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222372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M.S.V.R.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593.***.359-34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223204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066.***.739-53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223239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 DE 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448.***.269-49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224499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589.***.779-53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225380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936.***.109-59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225410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E.G.DE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051.***.739-09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225762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895.***.029-49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226505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T. A. N. DE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794.***.479-04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226637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311.***.149-34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226670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I.S.H.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963.***.439-34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227315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550.***.539-34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229814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S.M.B.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027.***.609-06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230626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041.***.119-81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407135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543.***.589-00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480754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C.D. SA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08.***.783/0001-90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524727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022.***.359-08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527688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034.***.059-26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528455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F.I.K.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763.***.519-00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532665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D.R.S.P.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618.***.469-34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533041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A.C.X.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13.***.314/0001-51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533610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G.S.DE I.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73.***.394/0002-70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533653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M.M. E E. PARA  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03.***.940/0001-45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534722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292.***.349-15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535575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M.P.A.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048.***.259-13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536725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 DE F.  046.***.649-61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14.***.889/0001-21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536989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914.***.839-15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537020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V.L.C.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028.***.788-07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537810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043.***.539-77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537829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059.***.149-83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538361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L.M.N.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714.***.399-34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538639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070.***.639-82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539198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E.N.C.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811.***.999-04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539520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569.***.709-91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539724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540544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J.V.C.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540706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541095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217.***.439-00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541290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458.***.759-15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541540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M.DE O.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035.***.529-30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541818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S.C.K.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542024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ESPOLIO DE R.R.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542156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W.W.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601.***.069-49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542644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543586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C.E.K.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036.***.389-78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543756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794.***.799-91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543888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A.C.S.C.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692.***.069-00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544299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M.T.B.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544515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614.***.249-20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544590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544604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S.R.R.DA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003.***.399-79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544639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H.M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544930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A.M.G.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028.***.299-10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545180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M.M.P.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380.***.519-15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545430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000.***.386-79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545449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M.T.M., J.M.F. E B.M.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704.***.799-87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545953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 DE L.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10.***.018/0001-00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546178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019.***.079-20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546372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A.GS.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546623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546798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546968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 M. S/A.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05.***.963/0006-26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547085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M.A.N.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547280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 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547808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 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547980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P.R.T.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458.***.800-91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548634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180.***.599-68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548979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E.C.B.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046.***.379-02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549100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V.M.H.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811.***.189-20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549614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E.D.A.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028.***.709-04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549983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550213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 A., M. B. DE B. E OUTROS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550230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H. DA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550582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551120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542.***.869-87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551198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G.I.B.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551341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D.W.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551988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 W.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552062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HERDEIROS DE F. X.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552224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 A/C N.R.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247.***.039-04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552445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F.T.M.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028.****.869-15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552569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247.***.359-87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552658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A.L. E F.L.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552747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 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552798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 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553263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 D. DE R.DO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85.***.289/0024-02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553298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032.***.689-50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553581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120.***.079-91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553638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482.***.649-49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553999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554774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M.V.B.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781.***.209-25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555045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M.R.B.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705.***.039-15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555185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046.***.719-57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555290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555550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F.L.P.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555606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556173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A.M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556394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070.***.389-68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556530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D.A.S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437.***.369-53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557269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292.***.609-87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557609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557706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L.F.G.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704.***.819-68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558257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H.A.G E OUTROS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166.***.179-04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558702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C.V.T.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79.***.660/0001-53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558710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038.***.549-26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559377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J.F.T. E HERDEIROS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560006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773.***.729-91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560154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559.***.709-91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560162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E.W.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010.***.309-68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560324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560367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E.R E M.C.R.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560448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560669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O.H.B.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494.***.769-34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560790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S.L. E S.L.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852.***.639-34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561150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O.O.E T. 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818.***.049-04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561266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478.***.639-04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561665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C.A.M.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733.***.319-68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561738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C.C.R.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810.***.409-59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562670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ESPOLIO DE S.H.T.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563064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557.***.939-68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563501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ESPOLIO DE L.J.J.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107.***.109-78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564265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033.***.589-52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565261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C.M.S.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03.***.234/0001-10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565431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 DE E. E M.A.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86.***.552/0001-95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565725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T. E E. A. 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565881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Y.E.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565989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936.***.008-10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566470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J.A.G. DE C. E FILHOS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566632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217.***.309-44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566683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292.***.889-72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566870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020.***.029-96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567108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096.***.709-68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567116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C.D.M.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064.***.569-24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567299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E.J.N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963.***.949-20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567523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059.***.199-09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567647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C.A.V.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848.***.779-15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567817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567957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568384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A.P.A.C.D.T.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00.***.000/0000-00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569151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H. P E G.P.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085.***.679-73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569704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948.***.409-53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569712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 H. E OUTROS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569747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M.D.T.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065.***.009-73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569852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ESPOLIO DE L.C.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096.***.249-15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570249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J.D.L.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053.***.969-03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571008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M.M. DE Q.G.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715.***.009-82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571016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895.***.599-68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571024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571083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S.P.D.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550.***.899-49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571938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C.S.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83.***.391/0001-86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571970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E.G.T.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01.***.911/0001-94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572020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E.T. LTDA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75.***.073/0001-13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572233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T.P.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75.***.373/0001-30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572977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B.R.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02.***.406/0001-76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573736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G.P.I.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01.***.648/0001-74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574155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L.C.M.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574589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 DOS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13.***.848/0001-07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574619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J.A. DA S.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920.***.429-68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574708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E.E.T.B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035.***.739-79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574970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I.G. DE E.H.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05.***.699/0001-50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575054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664.***.979-20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575151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A.L.R.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050.***.569-62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575445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00.***.000/0000-00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575674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310.***.999-15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575720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I.S.P.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702.***.879-04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575860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A.B.S.R.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06.***.306/0001-58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576140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E J. D. J. LTDA.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85.***.059/0001-97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576301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N.L.M.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001.***.209-55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576522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L.T.S.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553.***.869-15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577154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469.**.889-04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577430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577740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M.A.S.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07.***.260/0001-77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578096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683.***.139-00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578550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806.***.549-68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578819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T.I.S.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05.***.951/0001-83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579602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527.***.749-68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579670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009.***.899-46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579890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N.E.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618.***.579-15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580023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C.E.A.C.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07.***.872/0001-48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580147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848.***.869-15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580201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580252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D.F.H.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003.***.429-57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580309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J.E.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026.***.299-80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580538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DE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810.***.209-72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582506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585130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A.G. E J.R.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585653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588830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 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589160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B., G.  E D. C. 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608211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609625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963.***.029-49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613312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A.W.S.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621749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L.G.C.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665.***.209-97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625728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516.***.949-87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626511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E.L.DOS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631892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I.F.Z.B.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634743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043.***.449-40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641251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073.***.989-43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650803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690.***.959-34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655490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096.***.709-34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665002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A.A.DOS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669822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C.R.C  E Z.V.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675202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W.I.A.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00.***.000/0000-00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687502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543.***.509-72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690341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A.V.D.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10.***.890/0001-50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691054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041.***.489-88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691623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G.A.DA.C.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762.***.209-06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691925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 DE L.  E J.V. 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550.***.409-82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692093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618.***.709-68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692352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022.***.489-03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692670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I.C.R.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638.***.509-63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692719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M.W.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897.***.189-00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692794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896.***.929-53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692905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M.Z. 033.***.939-95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12.***.886/0001-02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693421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047.***.539-45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693952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D.R.K.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970.***.219-00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694118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059.***.649-16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694142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051.***.209-46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695521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629.***.839-53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695742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066.***.399-91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696420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I.S.C.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12.***.424/0001-39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696480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034.***.799-82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696773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G.C.DA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046.***.499-32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696820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ASSOC. DOS M. E A. F. DAS M. U. DE T.SC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10.***.114/0001-21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697222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M.S 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05.***.047/0001-17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698024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B.B.A.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047.***.009-57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698172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897.***.089-53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698695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R.O.B.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659.***.619-00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698709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399.***.079-00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698938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L.C.E.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041.***.469-29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699004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E.G. 639.***.269-49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12.***.535/0001-04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699039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894.***.979-68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699241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 DA S.S.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11.***.816/0001-74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699497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R.F.L.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041.***.989-84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700282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L.M.R.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058.***.069-10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700460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017.***.209-37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700495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G.A.B.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054.***.929-42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700746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DE D. DA M. DO R. DOS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07.***.455/0001-62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701866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M.I.S.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702455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R.V.R. DOS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065.***.109-11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702463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070.***.559-59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702641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048.***.299-97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703460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154.***.409-00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703990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704296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L.F.L.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936.***.209-78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704342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071.***.119-52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704407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043.***.249-86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704547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M.J.E.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071.***.619-12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704636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560.***.109-97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708801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J.DE.J.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057.***.189-01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708810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S.P.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779.***.309-82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714275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N.F.T.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057.***.569-12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717452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S.L.C.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556.***.769-04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717541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550.***.829-68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720607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T.R.DA 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022.***.429-29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723525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L.R.K.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181.***.869-72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723959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181.***.609-68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726265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 DE R. DE I. (D.B.)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730327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R.S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018.***.819-75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731145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D.G.D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035.***.219-39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732729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747203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S.B.M.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094.***.969-72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750220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N.F.B.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743.***.109-68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750433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317.***.769-87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750727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032.***.619-50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750786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F.L.R.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652.***.769-49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753289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S.T.P.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004.***.269-02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753840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R.H.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12.***.904/0001-68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753874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O.J.F.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067.***.919-45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754625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027.***.279-79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754854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848.***.409-00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755192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 E E.G.P.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10.***.669/0001-83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756202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031.***.399-18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756245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V.H. DO 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311.***.509-97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756440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E.V.F.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969.***.139-87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757195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R.M.N.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022.***.239-04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757616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 P. DA R. P.DE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936.***.239-00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757772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A.S. M.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13.***.773/0001-75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757861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K.G. DA S. P. 01697397913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14.***.706/0001-84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758116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L.N.P.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050.***.759-13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758140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M.K. 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13.***.612/0001-05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758361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894.***.599-72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758566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F.A.C.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702.***.229-20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758990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G.C.A.M.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260.***.128-77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759082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P.B.S.Z.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063.***.699-79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759430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V.G.P.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800.***.499-20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759457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672.***.710-91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759902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354.***.106-78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760218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289.***.369-68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760692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061.***.919-41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761222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J.B.P.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649.***.239-00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761494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G.L.T.L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602.***.739-91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761508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026.***.629-78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761540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831.***.839-91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761559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G.C.S.R.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646.***.709-82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761656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M.Z.R.G. E OUTROS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045.***.399-48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762148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292.***.009-82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762393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690.***.799-00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762890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S.M.M.G.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826.***.919-00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763276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S.L.L.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543.***.450-87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763420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J.A.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16.***.984/0001-64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763454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 P. DE M. 038.***.129-16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16.***.574/0001-13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763586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J.C.DA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052.***.249-70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763594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S.L.M.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019.***.869-30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764060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716.***.609-00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764140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M.A. DE S.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16.***.992/0001-52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764175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713.***.569-04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764353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D.F.T.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067.***.639-60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764825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D.D.R.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17.***.100/0001-40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764930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M.I.C. DE O.E OUTRAS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894.***.439-87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764949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O.B.F.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564.***.039-49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764981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H.H.M. DE C.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17.***.020/0001-39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765287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E.A.A. E.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01.***.835/0001-42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765619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C.A. VM 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17.***.580/0001-40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765643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J.C.C.R.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802.***.529-00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766518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304.***.809-78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766631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L.C. 049.***.249-06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16.***.726/0001-40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766798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17.***.552/0001-56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767204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E.Z.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824.***.949-20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767760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690.***.519-34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767832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042.***.719-55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768464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L.C.S.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000.***.019-90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768529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V. 019.***.879-64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11.***.059/0001-15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768545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A.M.C.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064.***.279-93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768774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557.***.079-34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768855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098.***.699-05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768871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026.***.069-61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768928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064.***.609-47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769223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O.N.N. 763.***.459-15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18.***.404/0001-75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769320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F.P. 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700.***.494-37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770167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P.M. DE O.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948.***.919-49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770426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J.P.C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18.***.821/0001-59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770477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963.***.829-68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770922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D.P.D.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18.***.668/0001-53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770965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R.R.W.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088.***.039-02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771007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040.***.579-47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771325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A.S.X.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056.***.749-98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771384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D.B. 089.***.739-94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18.***.765/0001-47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771392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F.O.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104.***.374-50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771643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C.M.S.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292.***.079-53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771775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D.L.R. 050.***.069-30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18.***.886/0001-99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771988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M.K.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18.***.513/0001-32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772100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J.H.M.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041.***.579-31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772615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E.S.DOS S. 894.***.849-49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18.***.692/0001-86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773069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J.S.DA S. 704.***.599-20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19.***.663/0001-10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773476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773484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773492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A.DA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773514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C.C.DO R.P.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00.***.000/0000-00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773549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773565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773603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 DE 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773611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773794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V.C.B.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773816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773824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773840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A.R.V.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21.***.796/0001-03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773883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773891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773913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773921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B.J.F.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773964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I.R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774006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774030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774049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774065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S.V.R.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774081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V.M.I.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774111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774189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J.C.L.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777498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 M.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86.***.313/0001-35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780308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134.***.399-15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788643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020.***.829-65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793345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043.***.529-13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793990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292.***.359-68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800783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527.***.019-00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803413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895.***.309-06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804673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T.M.DA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064.***.849-90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804690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138.***.429-72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806986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 DE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050.***.499-70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808083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C.M.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10.***.866/0002-31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814261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M.B.H.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495.***.240-68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819174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671.***.119-34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820873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743.***.319-53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821799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895.***.019-68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825816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 DO 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004.***.489-09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836222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G.T.F.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048.***.429-81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836435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077.***.649-39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853429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593.***.689-68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856967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065.***.459-30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857114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101.***.059-04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861685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928.***.029-68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864595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058.***.749-39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865460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DE O.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062.***.249-01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869414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064.***.089-01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874868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046.***.119-25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877824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094.***.259-57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880159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M.C.S.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951.***.429-72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881007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M.L.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14.***.103/0001-84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883930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E.W.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854.***.699-49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883972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060.***.929-09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884952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D.F.V.C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063.***.869-50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885274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103.***.069-74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885576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L.C.P.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733.***.199-91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886300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B.B. S.A.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60.***.948/0367-37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887129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A.A.A.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720.***.079-72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887501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027.***.739-12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891274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V.K.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715.***.509-59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891835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632.***.219-53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905550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055.***.419-18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908207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A.S.R.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031.***.069-00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910759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379.***.569-15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913421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O.D.DE 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936.***.709-00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915653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P.M. E E. 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18.***.885/0001-23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920878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936.***.859-15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923389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 DE 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223.***.723-20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927279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074.***.649-21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962651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C.I.H.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420.***.949-00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962740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023.***.859-90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1066340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N.I.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000.000.000-00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1067559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JJRZ A. DE B. S/A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21.***.522/0001-68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1899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1067567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DE F. 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044.***.399-73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1067710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E.T.DE S. DC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85.***.454/0001-90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1067745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 DE C. N.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18.***.052/0001-00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1067966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A.B.P.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064.***.869-92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1068164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P.M.M.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042.***.799-55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1068318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A.H.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082.***.069-06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1068377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C.G.N. 049.***.909-88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21.***.072/0001-57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1068482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E.F.DE A. DO V. EIRELI -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21.***.438/0001-23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1068725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M.A.C. 031.***.479-95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21.***.963/0001-40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1068806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M.R.B.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054.***.069-16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1909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1068920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J.M.R.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893.***.869-04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1069187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R.C.S DE REDE S.A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69.***.742/0017-10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1070240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R.M.F.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21.***.652/0001-41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1071416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 C. DE M.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21.***.788/0001-43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1071440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F.N. DOS S. 043.***.339-51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21.***.573/0001-00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1072510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G.S.DE S.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21.***.081/0001-69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1072668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H.W.A.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21.***.324/0001-48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1072714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B.S.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21.***.902/0001-24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1072951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061.***.319-88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1073125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F.A. DA S. 046.***.399-18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21.***.134/0001-56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1919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1073281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Pr="000060FC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</w:pPr>
            <w:r w:rsidRPr="000060FC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L</w:t>
            </w:r>
            <w:r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>.</w:t>
            </w:r>
            <w:r w:rsidRPr="000060FC">
              <w:rPr>
                <w:rFonts w:ascii="Arial" w:eastAsia="Arial" w:hAnsi="Arial" w:cs="Arial"/>
                <w:color w:val="000000"/>
                <w:sz w:val="16"/>
                <w:szCs w:val="16"/>
                <w:lang w:val="en-US"/>
              </w:rPr>
              <w:t xml:space="preserve"> &amp; C.R.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22.***.103/0001-44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1073290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A.C.C.S.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043.***.089-21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1073443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L.S.E.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22.***.473/0001-00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1073516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D.B.Z.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21.***.944/0001-60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1073575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 DOS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077.***.889-13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1073656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D.C.DE 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056.***.879-25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1073753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I.T. DA C. 083.***.459-43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22.***.142/0001-88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1073761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053.***.311-60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1073770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M. DE L. F.F 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474.***.429-04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1073850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MGL O. DE M.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21.***.138/0001-28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1929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1073958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M.I.C. DE O.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727.***.609-72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1074210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041.***.629-27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1074601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M.A.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083.***.489-11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1074903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A.P.S.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08.***.598/0001-95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1075020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 DA 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081.***.639-73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1075110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J.A. 399.***.099-91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22.***.079/0001-84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1075969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M.I.E. E B.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22.***.451/0001-35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1076060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Z.B.S. 014.***.539-41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22.***.328/0001-50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1076183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L.H.DOS S. DE M. &amp; CIA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22.***.281/0001-38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1076230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M.B.P. 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159.***.289-72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1939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1076337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 S F.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22.***.745/0001-60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1076850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062.***.699-02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1076906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S.A.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10.***.870/0003-00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1077414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E.E.T.H.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22.***.650/0001-22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1077473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D.F.S.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093.***.319-60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1077619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008.***.889-09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1077961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G.C.E I.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05.***.447/0001-02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1078178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I.O.R.C.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23.***.439/0001-59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1078186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A.C.R.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23.***.755/0001-95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1078232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PR M. 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23.***.630/0001-74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1949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1078542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C.P. E G.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04.***.863/0001-41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1078569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L.N.M.L.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828.***.939-04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1079425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M.L.A DE J. 055.***.419-77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21.***.987/0001-98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1080547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N.C.E A.T.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06.***.149/0002-01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1081209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C.C.T.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059.***.049-20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1081250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714.***.059-04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1081489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M.E C.R.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24.***.526/0001-81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1081845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S.T.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24.***.514/0001-90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1082116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040.***.529-36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1082205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L.D.M.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24.***.857/0001-67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1959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1082221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V.L. 756.***.479-15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24.***.149/0001-08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1082248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 A.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037.***.489-45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1082264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A.L.B.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852.***.419-04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1082299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M.C.B.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032.***.349-63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1082302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E.N.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863.***.979-34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1082396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A.P.DE C.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049.***.389-08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1082507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A.D.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751.***.539-00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1082590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S.DA S.R.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247.***.949-04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1082825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P.A. E OUTROS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071.***.689-52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1083457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V H.R.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24.***.507/0001-03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1969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1083481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P.C. DE P. 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17.***.008/0001-66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1083570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050.***.339-20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1083619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658.***.646-45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1083678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M&amp;R S. DE L.E.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20.***.997/0001-66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1083880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 DE L.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070.***.889-02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1084119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A.J.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088.***.809-25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1084135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R.F.R.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24.***.867/0001-08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1084186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I.A.R.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24.***.901/0001-84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1084321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J.R.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24.***.437/0001-86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1085018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A.E.G.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495.***.919-72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1979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1085069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670.***.799-15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1085182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L.P.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651.***.039-34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1085786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037.***.309-65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1085883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S.E. DE I. EIRELI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21.***.920/0001-70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1086073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077.***.139-74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1086120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ELEICAO 2016 M.P. V.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25.***.990/0001-24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1086146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M.DE L. DA S.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575.***.609-00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1086189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S. &amp; G. R. LTDA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26.***.981/0001-02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1086340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R.R.H.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25.***.743/0001-19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1988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1086537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D.F.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022.***.268-19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1989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1086650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T.H.M.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097.***.619-78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1990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1086847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I T.C. E P. DE D.LTDA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26.***.522/0001-77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1991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1087525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F.M.B.G.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040.***.559-51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1992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1087649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O.P.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558.***.519-00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1993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1087703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MHB R. C. LTDA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26.***.825/0001-63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1994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1087770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C.B.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093.***.559-45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1995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1087860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M.C.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26.***.699/0001-48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Notificação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jc w:val="right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1996</w:t>
            </w:r>
          </w:p>
        </w:tc>
        <w:tc>
          <w:tcPr>
            <w:tcW w:w="106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5625" w:rsidRDefault="00215625" w:rsidP="00003C98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1088289</w:t>
            </w: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C.P.M. EIRELI ME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26.***.072/0001-17</w:t>
            </w:r>
          </w:p>
        </w:tc>
        <w:tc>
          <w:tcPr>
            <w:tcW w:w="14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15625" w:rsidRDefault="00215625" w:rsidP="00003C98">
            <w:pPr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Normal</w:t>
            </w:r>
          </w:p>
        </w:tc>
      </w:tr>
      <w:tr w:rsidR="00215625" w:rsidTr="00003C98">
        <w:trPr>
          <w:trHeight w:val="230"/>
        </w:trPr>
        <w:tc>
          <w:tcPr>
            <w:tcW w:w="10771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Overlap w:val="never"/>
              <w:tblW w:w="10771" w:type="dxa"/>
              <w:tblLayout w:type="fixed"/>
              <w:tblLook w:val="01E0" w:firstRow="1" w:lastRow="1" w:firstColumn="1" w:lastColumn="1" w:noHBand="0" w:noVBand="0"/>
            </w:tblPr>
            <w:tblGrid>
              <w:gridCol w:w="10232"/>
              <w:gridCol w:w="539"/>
            </w:tblGrid>
            <w:tr w:rsidR="00215625" w:rsidTr="00003C98">
              <w:tc>
                <w:tcPr>
                  <w:tcW w:w="1023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5625" w:rsidRDefault="00215625" w:rsidP="00003C98">
                  <w:pPr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Total de Registros:</w:t>
                  </w:r>
                </w:p>
              </w:tc>
              <w:tc>
                <w:tcPr>
                  <w:tcW w:w="53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5625" w:rsidRDefault="00215625" w:rsidP="00003C98">
                  <w:pPr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1115</w:t>
                  </w:r>
                </w:p>
              </w:tc>
            </w:tr>
          </w:tbl>
          <w:p w:rsidR="00215625" w:rsidRDefault="00215625" w:rsidP="00003C98">
            <w:pPr>
              <w:spacing w:line="1" w:lineRule="auto"/>
            </w:pPr>
          </w:p>
        </w:tc>
      </w:tr>
      <w:bookmarkEnd w:id="1"/>
    </w:tbl>
    <w:p w:rsidR="00215625" w:rsidRDefault="00215625" w:rsidP="00215625"/>
    <w:p w:rsidR="00A43BB1" w:rsidRDefault="00A43BB1"/>
    <w:sectPr w:rsidR="00A43BB1" w:rsidSect="00741C8F">
      <w:headerReference w:type="default" r:id="rId6"/>
      <w:footerReference w:type="default" r:id="rId7"/>
      <w:pgSz w:w="11905" w:h="16837"/>
      <w:pgMar w:top="396" w:right="566" w:bottom="113" w:left="566" w:header="396" w:footer="1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75EA" w:rsidRDefault="001175EA" w:rsidP="00741C8F">
      <w:r>
        <w:separator/>
      </w:r>
    </w:p>
  </w:endnote>
  <w:endnote w:type="continuationSeparator" w:id="0">
    <w:p w:rsidR="001175EA" w:rsidRDefault="001175EA" w:rsidP="00741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88" w:type="dxa"/>
      <w:tblLayout w:type="fixed"/>
      <w:tblLook w:val="01E0" w:firstRow="1" w:lastRow="1" w:firstColumn="1" w:lastColumn="1" w:noHBand="0" w:noVBand="0"/>
    </w:tblPr>
    <w:tblGrid>
      <w:gridCol w:w="10988"/>
    </w:tblGrid>
    <w:tr w:rsidR="00741C8F">
      <w:trPr>
        <w:trHeight w:val="283"/>
        <w:hidden/>
      </w:trPr>
      <w:tc>
        <w:tcPr>
          <w:tcW w:w="10988" w:type="dxa"/>
        </w:tcPr>
        <w:p w:rsidR="00741C8F" w:rsidRDefault="00741C8F">
          <w:pPr>
            <w:rPr>
              <w:vanish/>
            </w:rPr>
          </w:pPr>
        </w:p>
        <w:tbl>
          <w:tblPr>
            <w:tblOverlap w:val="never"/>
            <w:tblW w:w="10773" w:type="dxa"/>
            <w:tblBorders>
              <w:top w:val="single" w:sz="6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1984"/>
            <w:gridCol w:w="6805"/>
            <w:gridCol w:w="1984"/>
          </w:tblGrid>
          <w:tr w:rsidR="00741C8F">
            <w:tc>
              <w:tcPr>
                <w:tcW w:w="1984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41C8F" w:rsidRDefault="00A43BB1">
                <w:pPr>
                  <w:rPr>
                    <w:rFonts w:ascii="Arial" w:eastAsia="Arial" w:hAnsi="Arial" w:cs="Arial"/>
                    <w:color w:val="000000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6"/>
                    <w:szCs w:val="16"/>
                  </w:rPr>
                  <w:t>IPM Sistemas Ltda</w:t>
                </w:r>
              </w:p>
            </w:tc>
            <w:tc>
              <w:tcPr>
                <w:tcW w:w="6805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41C8F" w:rsidRDefault="00A43BB1">
                <w:pPr>
                  <w:jc w:val="center"/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</w:pPr>
                <w:r>
                  <w:rPr>
                    <w:rFonts w:ascii="Arial" w:eastAsia="Arial" w:hAnsi="Arial" w:cs="Arial"/>
                    <w:color w:val="000000"/>
                    <w:sz w:val="12"/>
                    <w:szCs w:val="12"/>
                  </w:rPr>
                  <w:t>Identificador: CON12007-028-XQAGSXD-250862311 - Emitido por: ILSE MARIA VALENTINI PANDINI</w:t>
                </w:r>
              </w:p>
            </w:tc>
            <w:tc>
              <w:tcPr>
                <w:tcW w:w="1984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984" w:type="dxa"/>
                  <w:jc w:val="right"/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1984"/>
                </w:tblGrid>
                <w:tr w:rsidR="00741C8F">
                  <w:trPr>
                    <w:jc w:val="right"/>
                  </w:trPr>
                  <w:tc>
                    <w:tcPr>
                      <w:tcW w:w="1984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41C8F" w:rsidRDefault="00A43BB1">
                      <w:pPr>
                        <w:jc w:val="right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13/12/2017 11:58</w:t>
                      </w:r>
                    </w:p>
                  </w:tc>
                </w:tr>
              </w:tbl>
              <w:p w:rsidR="00741C8F" w:rsidRDefault="00741C8F">
                <w:pPr>
                  <w:spacing w:line="1" w:lineRule="auto"/>
                </w:pPr>
              </w:p>
            </w:tc>
          </w:tr>
        </w:tbl>
        <w:p w:rsidR="00741C8F" w:rsidRDefault="00741C8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75EA" w:rsidRDefault="001175EA" w:rsidP="00741C8F">
      <w:r>
        <w:separator/>
      </w:r>
    </w:p>
  </w:footnote>
  <w:footnote w:type="continuationSeparator" w:id="0">
    <w:p w:rsidR="001175EA" w:rsidRDefault="001175EA" w:rsidP="00741C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988" w:type="dxa"/>
      <w:tblLayout w:type="fixed"/>
      <w:tblLook w:val="01E0" w:firstRow="1" w:lastRow="1" w:firstColumn="1" w:lastColumn="1" w:noHBand="0" w:noVBand="0"/>
    </w:tblPr>
    <w:tblGrid>
      <w:gridCol w:w="10988"/>
    </w:tblGrid>
    <w:tr w:rsidR="00741C8F">
      <w:trPr>
        <w:trHeight w:val="1417"/>
        <w:hidden/>
      </w:trPr>
      <w:tc>
        <w:tcPr>
          <w:tcW w:w="10988" w:type="dxa"/>
        </w:tcPr>
        <w:p w:rsidR="00741C8F" w:rsidRDefault="00741C8F">
          <w:pPr>
            <w:rPr>
              <w:vanish/>
            </w:rPr>
          </w:pPr>
        </w:p>
        <w:tbl>
          <w:tblPr>
            <w:tblOverlap w:val="never"/>
            <w:tblW w:w="10773" w:type="dxa"/>
            <w:tblBorders>
              <w:bottom w:val="double" w:sz="6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1700"/>
            <w:gridCol w:w="7373"/>
            <w:gridCol w:w="1700"/>
          </w:tblGrid>
          <w:tr w:rsidR="00741C8F">
            <w:tc>
              <w:tcPr>
                <w:tcW w:w="17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41C8F" w:rsidRDefault="00A425E0">
                <w:r>
                  <w:rPr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57728" behindDoc="0" locked="0" layoutInCell="1" allowOverlap="1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l="0" t="0" r="3175" b="3175"/>
                          <wp:wrapNone/>
                          <wp:docPr id="2" name="AutoShape 2" hidden="1"/>
                          <wp:cNvGraphicFramePr>
                            <a:graphicFrameLocks xmlns:a="http://schemas.openxmlformats.org/drawingml/2006/main" noSelect="1" noChangeAspect="1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Select="1" noChangeAspect="1" noChangeArrowheads="1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029E8218" id="AutoShape 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" filled="f" stroked="f">
                          <o:lock v:ext="edit" aspectratio="t" selection="t"/>
                        </v:rect>
                      </w:pict>
                    </mc:Fallback>
                  </mc:AlternateContent>
                </w:r>
                <w:r>
                  <w:rPr>
                    <w:noProof/>
                  </w:rPr>
                  <w:drawing>
                    <wp:inline distT="0" distB="0" distL="0" distR="0">
                      <wp:extent cx="659765" cy="763270"/>
                      <wp:effectExtent l="0" t="0" r="6985" b="0"/>
                      <wp:docPr id="1" name="Imagem 1" descr="wordml://75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wordml://75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59765" cy="763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373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41C8F" w:rsidRDefault="00A43BB1">
                <w:pPr>
                  <w:jc w:val="center"/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00000"/>
                    <w:sz w:val="22"/>
                    <w:szCs w:val="22"/>
                  </w:rPr>
                  <w:t>MUNICÍPIO DE TAIÓ</w:t>
                </w:r>
              </w:p>
              <w:p w:rsidR="00741C8F" w:rsidRDefault="00741C8F">
                <w:pPr>
                  <w:jc w:val="center"/>
                  <w:rPr>
                    <w:rFonts w:ascii="Arial" w:eastAsia="Arial" w:hAnsi="Arial" w:cs="Arial"/>
                    <w:color w:val="000000"/>
                  </w:rPr>
                </w:pPr>
              </w:p>
              <w:p w:rsidR="00741C8F" w:rsidRDefault="00A43BB1">
                <w:pPr>
                  <w:jc w:val="center"/>
                  <w:rPr>
                    <w:rFonts w:ascii="Arial" w:eastAsia="Arial" w:hAnsi="Arial" w:cs="Arial"/>
                    <w:color w:val="000000"/>
                  </w:rPr>
                </w:pPr>
                <w:r>
                  <w:rPr>
                    <w:rFonts w:ascii="Arial" w:eastAsia="Arial" w:hAnsi="Arial" w:cs="Arial"/>
                    <w:color w:val="000000"/>
                  </w:rPr>
                  <w:t>Consultas do Gerador</w:t>
                </w:r>
              </w:p>
              <w:tbl>
                <w:tblPr>
                  <w:tblOverlap w:val="never"/>
                  <w:tblW w:w="7373" w:type="dxa"/>
                  <w:jc w:val="center"/>
                  <w:tblLayout w:type="fixed"/>
                  <w:tblCellMar>
                    <w:left w:w="0" w:type="dxa"/>
                    <w:right w:w="0" w:type="dxa"/>
                  </w:tblCellMar>
                  <w:tblLook w:val="01E0" w:firstRow="1" w:lastRow="1" w:firstColumn="1" w:lastColumn="1" w:noHBand="0" w:noVBand="0"/>
                </w:tblPr>
                <w:tblGrid>
                  <w:gridCol w:w="7373"/>
                </w:tblGrid>
                <w:tr w:rsidR="00741C8F">
                  <w:trPr>
                    <w:jc w:val="center"/>
                  </w:trPr>
                  <w:tc>
                    <w:tcPr>
                      <w:tcW w:w="7373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41C8F" w:rsidRDefault="00A43BB1">
                      <w:pPr>
                        <w:jc w:val="cente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>Ano Igual 2017 / Situação Contém NORMAL</w:t>
                      </w:r>
                    </w:p>
                  </w:tc>
                </w:tr>
              </w:tbl>
              <w:p w:rsidR="00741C8F" w:rsidRDefault="00741C8F">
                <w:pPr>
                  <w:spacing w:line="1" w:lineRule="auto"/>
                </w:pPr>
              </w:p>
            </w:tc>
            <w:tc>
              <w:tcPr>
                <w:tcW w:w="1700" w:type="dxa"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741C8F" w:rsidRDefault="00741C8F">
                <w:pPr>
                  <w:jc w:val="right"/>
                  <w:rPr>
                    <w:vanish/>
                  </w:rPr>
                </w:pPr>
              </w:p>
              <w:tbl>
                <w:tblPr>
                  <w:tblOverlap w:val="never"/>
                  <w:tblW w:w="1700" w:type="dxa"/>
                  <w:jc w:val="right"/>
                  <w:tblLayout w:type="fixed"/>
                  <w:tblLook w:val="01E0" w:firstRow="1" w:lastRow="1" w:firstColumn="1" w:lastColumn="1" w:noHBand="0" w:noVBand="0"/>
                </w:tblPr>
                <w:tblGrid>
                  <w:gridCol w:w="570"/>
                  <w:gridCol w:w="422"/>
                  <w:gridCol w:w="285"/>
                  <w:gridCol w:w="423"/>
                </w:tblGrid>
                <w:tr w:rsidR="00741C8F">
                  <w:trPr>
                    <w:jc w:val="right"/>
                  </w:trPr>
                  <w:tc>
                    <w:tcPr>
                      <w:tcW w:w="570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41C8F" w:rsidRDefault="00A43BB1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Pág</w:t>
                      </w:r>
                    </w:p>
                  </w:tc>
                  <w:tc>
                    <w:tcPr>
                      <w:tcW w:w="422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41C8F" w:rsidRDefault="005509C0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A43BB1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PAGE</w:instrText>
                      </w:r>
                      <w:r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215625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10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  <w:tc>
                    <w:tcPr>
                      <w:tcW w:w="285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41C8F" w:rsidRDefault="00A43BB1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/</w:t>
                      </w:r>
                    </w:p>
                  </w:tc>
                  <w:tc>
                    <w:tcPr>
                      <w:tcW w:w="423" w:type="dxa"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741C8F" w:rsidRDefault="005509C0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>
                        <w:rPr>
                          <w:rFonts w:ascii="Arial" w:eastAsia="Arial" w:hAnsi="Arial" w:cs="Arial"/>
                        </w:rPr>
                        <w:fldChar w:fldCharType="begin"/>
                      </w:r>
                      <w:r w:rsidR="00A43BB1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instrText>NUMPAGES</w:instrText>
                      </w:r>
                      <w:r>
                        <w:rPr>
                          <w:rFonts w:ascii="Arial" w:eastAsia="Arial" w:hAnsi="Arial" w:cs="Arial"/>
                        </w:rPr>
                        <w:fldChar w:fldCharType="separate"/>
                      </w:r>
                      <w:r w:rsidR="00215625">
                        <w:rPr>
                          <w:rFonts w:ascii="Arial" w:eastAsia="Arial" w:hAnsi="Arial" w:cs="Arial"/>
                          <w:noProof/>
                          <w:color w:val="000000"/>
                          <w:sz w:val="14"/>
                          <w:szCs w:val="14"/>
                        </w:rPr>
                        <w:t>15</w:t>
                      </w:r>
                      <w:r>
                        <w:rPr>
                          <w:rFonts w:ascii="Arial" w:eastAsia="Arial" w:hAnsi="Arial" w:cs="Arial"/>
                        </w:rPr>
                        <w:fldChar w:fldCharType="end"/>
                      </w:r>
                    </w:p>
                  </w:tc>
                </w:tr>
              </w:tbl>
              <w:p w:rsidR="00741C8F" w:rsidRDefault="00741C8F">
                <w:pPr>
                  <w:spacing w:line="1" w:lineRule="auto"/>
                </w:pPr>
              </w:p>
            </w:tc>
          </w:tr>
        </w:tbl>
        <w:p w:rsidR="00741C8F" w:rsidRDefault="00741C8F">
          <w:pPr>
            <w:spacing w:line="1" w:lineRule="auto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embedSystemFont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8F"/>
    <w:rsid w:val="000213E5"/>
    <w:rsid w:val="000415A1"/>
    <w:rsid w:val="00053063"/>
    <w:rsid w:val="000E528F"/>
    <w:rsid w:val="000F2045"/>
    <w:rsid w:val="001175EA"/>
    <w:rsid w:val="00214961"/>
    <w:rsid w:val="00215625"/>
    <w:rsid w:val="002E0C17"/>
    <w:rsid w:val="00340875"/>
    <w:rsid w:val="003A0488"/>
    <w:rsid w:val="003B4A60"/>
    <w:rsid w:val="003D233E"/>
    <w:rsid w:val="00423F23"/>
    <w:rsid w:val="00457BD1"/>
    <w:rsid w:val="004B7407"/>
    <w:rsid w:val="00542C05"/>
    <w:rsid w:val="005509C0"/>
    <w:rsid w:val="00662DF2"/>
    <w:rsid w:val="006C0EEE"/>
    <w:rsid w:val="006E7745"/>
    <w:rsid w:val="00702ED1"/>
    <w:rsid w:val="00741C8F"/>
    <w:rsid w:val="00973152"/>
    <w:rsid w:val="00A35818"/>
    <w:rsid w:val="00A425E0"/>
    <w:rsid w:val="00A43BB1"/>
    <w:rsid w:val="00BD476F"/>
    <w:rsid w:val="00CE4FD4"/>
    <w:rsid w:val="00D024DC"/>
    <w:rsid w:val="00DA28DC"/>
    <w:rsid w:val="00DF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F1B11E-A506-4B86-A274-6BC73FD4E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4">
    <w:name w:val="toc 4"/>
    <w:autoRedefine/>
    <w:rsid w:val="009B3C8F"/>
  </w:style>
  <w:style w:type="character" w:styleId="Hyperlink">
    <w:name w:val="Hyperlink"/>
    <w:rsid w:val="00741C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11000</Words>
  <Characters>59403</Characters>
  <Application>Microsoft Office Word</Application>
  <DocSecurity>0</DocSecurity>
  <Lines>495</Lines>
  <Paragraphs>140</Paragraphs>
  <ScaleCrop>false</ScaleCrop>
  <Company/>
  <LinksUpToDate>false</LinksUpToDate>
  <CharactersWithSpaces>70263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2017-12-14T14:33:00Z</dcterms:created>
  <dcterms:modified xsi:type="dcterms:W3CDTF">2017-12-14T14:33:00Z</dcterms:modified>
</cp:coreProperties>
</file>